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162207EF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53501B99" w:rsidR="00F96AB4" w:rsidRPr="006A638B" w:rsidRDefault="00D804D9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6A638B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248B483A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>(положение на 1</w:t>
            </w:r>
            <w:r w:rsidR="00C03E52" w:rsidRPr="006A638B">
              <w:rPr>
                <w:lang w:val="ru-RU"/>
              </w:rPr>
              <w:t>5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6A638B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proofErr w:type="spellStart"/>
      <w:r w:rsidRPr="006A638B">
        <w:rPr>
          <w:b/>
          <w:bCs/>
          <w:lang w:val="ru-RU"/>
        </w:rPr>
        <w:t>NS</w:t>
      </w:r>
      <w:proofErr w:type="spellEnd"/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Дубай, 2018 г.)), или превышает ее. </w:t>
      </w:r>
    </w:p>
    <w:p w14:paraId="24752658" w14:textId="605059D8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Pr="006A638B">
        <w:rPr>
          <w:b/>
          <w:bCs/>
          <w:lang w:val="ru-RU"/>
        </w:rPr>
        <w:t>1</w:t>
      </w:r>
      <w:r w:rsidR="00C03E52" w:rsidRPr="006A638B">
        <w:rPr>
          <w:b/>
          <w:bCs/>
          <w:lang w:val="ru-RU"/>
        </w:rPr>
        <w:t>3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6A638B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</w:r>
            <w:proofErr w:type="spellStart"/>
            <w:r w:rsidRPr="006A638B">
              <w:rPr>
                <w:lang w:val="ru-RU"/>
              </w:rPr>
              <w:t>NS</w:t>
            </w:r>
            <w:proofErr w:type="spellEnd"/>
            <w:r w:rsidRPr="006A638B">
              <w:rPr>
                <w:lang w:val="ru-RU"/>
              </w:rPr>
              <w:t xml:space="preserve">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A638B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3) </w:t>
            </w:r>
            <w:r w:rsidR="00D804D9" w:rsidRPr="006A638B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1B0E984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7EEABB4F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4) </w:t>
            </w:r>
            <w:r w:rsidR="00D804D9" w:rsidRPr="006A638B">
              <w:rPr>
                <w:lang w:val="ru-RU"/>
              </w:rPr>
              <w:t>Союз Коморских Островов</w:t>
            </w:r>
          </w:p>
        </w:tc>
        <w:tc>
          <w:tcPr>
            <w:tcW w:w="2693" w:type="dxa"/>
          </w:tcPr>
          <w:p w14:paraId="0E20BAB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18A8B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EA352D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3C8D1F" w14:textId="7F99D6C5" w:rsidR="00D804D9" w:rsidRPr="006A638B" w:rsidRDefault="00C03E52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Содружество Доминики</w:t>
            </w:r>
          </w:p>
        </w:tc>
        <w:tc>
          <w:tcPr>
            <w:tcW w:w="2693" w:type="dxa"/>
          </w:tcPr>
          <w:p w14:paraId="25FEBCAD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98F2B1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35F3C750" w:rsidR="00D804D9" w:rsidRPr="006A638B" w:rsidRDefault="00C03E52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6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6F406FA2" w:rsidR="00D804D9" w:rsidRPr="006A638B" w:rsidRDefault="00C03E52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7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CFFBE4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6038F66" w14:textId="3D407650" w:rsidR="00D804D9" w:rsidRPr="006A638B" w:rsidRDefault="00C03E52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8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Гвинея-Бисау (Республика)</w:t>
            </w:r>
          </w:p>
        </w:tc>
        <w:tc>
          <w:tcPr>
            <w:tcW w:w="2693" w:type="dxa"/>
          </w:tcPr>
          <w:p w14:paraId="31A13451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1060CF5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1C6CE19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2A33C366" w14:textId="1CE83E6E" w:rsidR="00D804D9" w:rsidRPr="006A638B" w:rsidRDefault="00C03E52" w:rsidP="002F1597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9</w:t>
            </w:r>
            <w:r w:rsidR="002F1597" w:rsidRPr="006A638B">
              <w:rPr>
                <w:lang w:val="ru-RU"/>
              </w:rPr>
              <w:t>) Государство Ливия</w:t>
            </w:r>
          </w:p>
        </w:tc>
        <w:tc>
          <w:tcPr>
            <w:tcW w:w="2693" w:type="dxa"/>
          </w:tcPr>
          <w:p w14:paraId="1EDBE19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746B41C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3537AB32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03E52" w:rsidRPr="006A638B">
              <w:rPr>
                <w:lang w:val="ru-RU"/>
              </w:rPr>
              <w:t>0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6A638B">
              <w:rPr>
                <w:lang w:val="ru-RU"/>
              </w:rPr>
              <w:t>NS</w:t>
            </w:r>
            <w:proofErr w:type="spellEnd"/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6AEE7022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03E52" w:rsidRPr="006A638B">
              <w:rPr>
                <w:lang w:val="ru-RU"/>
              </w:rPr>
              <w:t>1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2953D900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03E52" w:rsidRPr="006A638B">
              <w:rPr>
                <w:lang w:val="ru-RU"/>
              </w:rPr>
              <w:t>2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DFEB946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3C910F7" w14:textId="13FF0EFC" w:rsidR="00CF7ACD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C03E52" w:rsidRPr="006A638B">
              <w:rPr>
                <w:lang w:val="ru-RU"/>
              </w:rPr>
              <w:t>3</w:t>
            </w:r>
            <w:r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Йеменская Республика</w:t>
            </w:r>
          </w:p>
        </w:tc>
        <w:tc>
          <w:tcPr>
            <w:tcW w:w="2693" w:type="dxa"/>
          </w:tcPr>
          <w:p w14:paraId="639CAD0B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0CA76C9F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640" w14:textId="6AF5A4DB" w:rsidR="0083330B" w:rsidRPr="006A638B" w:rsidRDefault="0005112F" w:rsidP="0083330B">
    <w:pPr>
      <w:pStyle w:val="Footer"/>
      <w:rPr>
        <w:lang w:val="en-US"/>
      </w:rPr>
    </w:pPr>
    <w:fldSimple w:instr=" FILENAME \p  \* MERGEFORMAT ">
      <w:r w:rsidR="006A638B">
        <w:t>P:\RUS\SG\CONF-SG\PP22\000\067REV1R.docx</w:t>
      </w:r>
    </w:fldSimple>
    <w:r w:rsidR="00E54C78" w:rsidRPr="006A638B">
      <w:t xml:space="preserve"> (</w:t>
    </w:r>
    <w:r w:rsidR="006A638B" w:rsidRPr="006A638B">
      <w:t>512285</w:t>
    </w:r>
    <w:r w:rsidR="0083330B" w:rsidRPr="006A638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619A1DD6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(Rev.1)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3E52"/>
    <w:rsid w:val="00C04511"/>
    <w:rsid w:val="00C1004D"/>
    <w:rsid w:val="00C16846"/>
    <w:rsid w:val="00C40979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6BF0693E-977D-4081-8F53-6CEB8AC9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Antipina, Nadezda</cp:lastModifiedBy>
  <cp:revision>4</cp:revision>
  <dcterms:created xsi:type="dcterms:W3CDTF">2022-09-15T17:19:00Z</dcterms:created>
  <dcterms:modified xsi:type="dcterms:W3CDTF">2022-09-16T08:54:00Z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